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9C428" w14:textId="77777777" w:rsidR="002630EE" w:rsidRPr="002630EE" w:rsidRDefault="00D54806" w:rsidP="002630EE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Easter Egg</w:t>
      </w:r>
    </w:p>
    <w:p w14:paraId="0327033C" w14:textId="77777777" w:rsidR="002630EE" w:rsidRDefault="00D54806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Wrapped in foil that’s shiny and bright,</w:t>
      </w:r>
    </w:p>
    <w:p w14:paraId="0AB3B9F7" w14:textId="77777777" w:rsidR="00D54806" w:rsidRDefault="00D54806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Trapped in a box that holds you tight.</w:t>
      </w:r>
    </w:p>
    <w:p w14:paraId="2BF1EFCF" w14:textId="27A32019" w:rsidR="00D54806" w:rsidRDefault="00D54806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How I want to set you free!</w:t>
      </w:r>
    </w:p>
    <w:p w14:paraId="7B898FB5" w14:textId="22D3CFD9" w:rsidR="00D54806" w:rsidRDefault="00D54806" w:rsidP="002630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To break and eat you carefully.</w:t>
      </w:r>
    </w:p>
    <w:p w14:paraId="675B1A8F" w14:textId="32D97008" w:rsidR="002630EE" w:rsidRPr="002630EE" w:rsidRDefault="00133008" w:rsidP="002630EE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836C0B1" wp14:editId="00741B60">
            <wp:simplePos x="0" y="0"/>
            <wp:positionH relativeFrom="margin">
              <wp:align>center</wp:align>
            </wp:positionH>
            <wp:positionV relativeFrom="paragraph">
              <wp:posOffset>574784</wp:posOffset>
            </wp:positionV>
            <wp:extent cx="5044965" cy="6233895"/>
            <wp:effectExtent l="0" t="0" r="3810" b="0"/>
            <wp:wrapTight wrapText="bothSides">
              <wp:wrapPolygon edited="0">
                <wp:start x="0" y="0"/>
                <wp:lineTo x="0" y="21519"/>
                <wp:lineTo x="21535" y="21519"/>
                <wp:lineTo x="21535" y="0"/>
                <wp:lineTo x="0" y="0"/>
              </wp:wrapPolygon>
            </wp:wrapTight>
            <wp:docPr id="1" name="Picture 1" descr="Easter Egg Coloring Pages (Free Printables) - Superstar Workshe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ster Egg Coloring Pages (Free Printables) - Superstar Worksheet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71" r="5954" b="4863"/>
                    <a:stretch/>
                  </pic:blipFill>
                  <pic:spPr bwMode="auto">
                    <a:xfrm>
                      <a:off x="0" y="0"/>
                      <a:ext cx="5044965" cy="623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630EE" w:rsidRPr="002630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0EE"/>
    <w:rsid w:val="00133008"/>
    <w:rsid w:val="002279E2"/>
    <w:rsid w:val="002630EE"/>
    <w:rsid w:val="00D1520B"/>
    <w:rsid w:val="00D54806"/>
    <w:rsid w:val="00F54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E6DCD"/>
  <w15:chartTrackingRefBased/>
  <w15:docId w15:val="{A499A69A-26E3-49EF-A270-A0D9DE65B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2026-02-23T19:26:00Z</dcterms:created>
  <dcterms:modified xsi:type="dcterms:W3CDTF">2026-02-23T19:26:00Z</dcterms:modified>
</cp:coreProperties>
</file>